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A2" w:rsidRDefault="00DF62A2" w:rsidP="00DF62A2">
      <w:r>
        <w:t>Vidéo 8 min</w:t>
      </w:r>
    </w:p>
    <w:p w:rsidR="002D2D0F" w:rsidRDefault="002D2D0F" w:rsidP="00DF62A2"/>
    <w:p w:rsidR="002D2D0F" w:rsidRDefault="002D2D0F" w:rsidP="00DF62A2">
      <w:r>
        <w:t>Vidéo pédagogique sur le dépistage du cancer du sein en 8 minutes, avec schémas et infographies didactiques.</w:t>
      </w:r>
    </w:p>
    <w:p w:rsidR="002D2D0F" w:rsidRDefault="002D2D0F" w:rsidP="00DF62A2"/>
    <w:p w:rsidR="002D2D0F" w:rsidRDefault="002D2D0F" w:rsidP="00DF62A2">
      <w:bookmarkStart w:id="0" w:name="_GoBack"/>
      <w:bookmarkEnd w:id="0"/>
    </w:p>
    <w:p w:rsidR="00DF62A2" w:rsidRDefault="002D2D0F" w:rsidP="00DF62A2">
      <w:pPr>
        <w:rPr>
          <w:rStyle w:val="Lienhypertexte"/>
        </w:rPr>
      </w:pPr>
      <w:hyperlink r:id="rId4" w:history="1">
        <w:r w:rsidR="00DF62A2" w:rsidRPr="008E1459">
          <w:rPr>
            <w:rStyle w:val="Lienhypertexte"/>
          </w:rPr>
          <w:t>https://www.youtube.com/watch?v=sEhGCqB4zx8</w:t>
        </w:r>
      </w:hyperlink>
    </w:p>
    <w:p w:rsidR="00DF62A2" w:rsidRDefault="00DF62A2" w:rsidP="00DF62A2">
      <w:pPr>
        <w:rPr>
          <w:rStyle w:val="Lienhypertexte"/>
        </w:rPr>
      </w:pPr>
    </w:p>
    <w:p w:rsidR="00DF62A2" w:rsidRDefault="00DF62A2" w:rsidP="00DF62A2">
      <w:r>
        <w:rPr>
          <w:noProof/>
        </w:rPr>
        <w:drawing>
          <wp:inline distT="0" distB="0" distL="0" distR="0" wp14:anchorId="2711B6E1" wp14:editId="6DA1A323">
            <wp:extent cx="2963917" cy="2963917"/>
            <wp:effectExtent l="0" t="0" r="0" b="0"/>
            <wp:docPr id="172373493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734933" name="Image 17237349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922" cy="29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7BE" w:rsidRDefault="002D2D0F"/>
    <w:sectPr w:rsidR="00B237BE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A2"/>
    <w:rsid w:val="002D2D0F"/>
    <w:rsid w:val="003A679F"/>
    <w:rsid w:val="004F60FB"/>
    <w:rsid w:val="00D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E11F"/>
  <w14:defaultImageDpi w14:val="32767"/>
  <w15:chartTrackingRefBased/>
  <w15:docId w15:val="{FAB78ECA-80B4-C542-BB0B-F72A3727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sEhGCqB4zx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2023-08-06T08:56:00Z</dcterms:created>
  <dcterms:modified xsi:type="dcterms:W3CDTF">2023-08-06T09:00:00Z</dcterms:modified>
</cp:coreProperties>
</file>